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A13A" w14:textId="7B8322E8" w:rsidR="00CB14B8" w:rsidRPr="004625F5" w:rsidRDefault="0066312B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4625F5">
        <w:rPr>
          <w:rFonts w:ascii="Arial" w:hAnsi="Arial" w:cs="Arial"/>
          <w:b/>
          <w:bCs/>
          <w:noProof/>
          <w:color w:val="FFFFFF" w:themeColor="background1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D03A44" wp14:editId="1848655E">
                <wp:simplePos x="0" y="0"/>
                <wp:positionH relativeFrom="column">
                  <wp:posOffset>-133350</wp:posOffset>
                </wp:positionH>
                <wp:positionV relativeFrom="paragraph">
                  <wp:posOffset>-104775</wp:posOffset>
                </wp:positionV>
                <wp:extent cx="5923915" cy="1047750"/>
                <wp:effectExtent l="0" t="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FF2C" w14:textId="77777777" w:rsidR="004625F5" w:rsidRDefault="004625F5"/>
                          <w:p w14:paraId="7F8D1DBC" w14:textId="77777777" w:rsidR="004625F5" w:rsidRDefault="004625F5"/>
                          <w:p w14:paraId="63BAC515" w14:textId="77777777" w:rsidR="004625F5" w:rsidRDefault="004625F5"/>
                          <w:p w14:paraId="0F27A65A" w14:textId="77777777" w:rsidR="004625F5" w:rsidRDefault="004625F5"/>
                          <w:p w14:paraId="7F257780" w14:textId="77777777" w:rsidR="004625F5" w:rsidRDefault="004625F5"/>
                          <w:p w14:paraId="5B665B2A" w14:textId="77777777" w:rsidR="004625F5" w:rsidRDefault="004625F5"/>
                          <w:p w14:paraId="00C4493B" w14:textId="77777777" w:rsidR="004625F5" w:rsidRDefault="004625F5"/>
                          <w:p w14:paraId="053A104A" w14:textId="77777777" w:rsidR="004625F5" w:rsidRDefault="004625F5"/>
                          <w:p w14:paraId="1F8F8EAC" w14:textId="77777777" w:rsidR="004625F5" w:rsidRDefault="00462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8.25pt;width:466.45pt;height:8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" fillcolor="#4f81bd [3204]">
                <v:textbox>
                  <w:txbxContent>
                    <w:p w14:paraId="6D1FFF2C" w14:textId="77777777" w:rsidR="004625F5" w:rsidRDefault="004625F5"/>
                    <w:p w14:paraId="7F8D1DBC" w14:textId="77777777" w:rsidR="004625F5" w:rsidRDefault="004625F5"/>
                    <w:p w14:paraId="63BAC515" w14:textId="77777777" w:rsidR="004625F5" w:rsidRDefault="004625F5"/>
                    <w:p w14:paraId="0F27A65A" w14:textId="77777777" w:rsidR="004625F5" w:rsidRDefault="004625F5"/>
                    <w:p w14:paraId="7F257780" w14:textId="77777777" w:rsidR="004625F5" w:rsidRDefault="004625F5"/>
                    <w:p w14:paraId="5B665B2A" w14:textId="77777777" w:rsidR="004625F5" w:rsidRDefault="004625F5"/>
                    <w:p w14:paraId="00C4493B" w14:textId="77777777" w:rsidR="004625F5" w:rsidRDefault="004625F5"/>
                    <w:p w14:paraId="053A104A" w14:textId="77777777" w:rsidR="004625F5" w:rsidRDefault="004625F5"/>
                    <w:p w14:paraId="1F8F8EAC" w14:textId="77777777" w:rsidR="004625F5" w:rsidRDefault="004625F5"/>
                  </w:txbxContent>
                </v:textbox>
              </v:shape>
            </w:pict>
          </mc:Fallback>
        </mc:AlternateContent>
      </w:r>
      <w:r w:rsidR="00CB14B8"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>Application Form</w:t>
      </w:r>
    </w:p>
    <w:p w14:paraId="0AFD0CB5" w14:textId="59389F74" w:rsidR="00CB14B8" w:rsidRPr="004625F5" w:rsidRDefault="00F505B0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Registration of </w:t>
      </w:r>
      <w:r w:rsidR="00235F17"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>Ot</w:t>
      </w:r>
      <w:r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>her Person</w:t>
      </w:r>
      <w:r w:rsidR="00235F17"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>s</w:t>
      </w:r>
    </w:p>
    <w:p w14:paraId="28DD3F0B" w14:textId="77777777" w:rsidR="00CB14B8" w:rsidRPr="004625F5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4625F5">
        <w:rPr>
          <w:rFonts w:ascii="Arial" w:hAnsi="Arial" w:cs="Arial"/>
          <w:b/>
          <w:bCs/>
          <w:color w:val="FFFFFF" w:themeColor="background1"/>
          <w:sz w:val="36"/>
          <w:szCs w:val="36"/>
        </w:rPr>
        <w:t>Electoral Act 1997, as amended</w:t>
      </w:r>
    </w:p>
    <w:p w14:paraId="4AC840D1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F6B7820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8EC5A89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E5A1DCC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23607C1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DD45FA3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765D8F6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9415306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E1771">
        <w:rPr>
          <w:rFonts w:ascii="Arial" w:hAnsi="Arial" w:cs="Arial"/>
          <w:noProof/>
          <w:color w:val="0000FF"/>
          <w:lang w:eastAsia="en-IE"/>
        </w:rPr>
        <w:drawing>
          <wp:inline distT="0" distB="0" distL="0" distR="0" wp14:anchorId="6158059D" wp14:editId="08DC39BF">
            <wp:extent cx="4309759" cy="962825"/>
            <wp:effectExtent l="19050" t="0" r="0" b="0"/>
            <wp:docPr id="2" name="irc_mi" descr="http://www.sipo.gov.ie/Website/Site-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po.gov.ie/Website/Site-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59" cy="9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AD81B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2E1763A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E81508F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1FC4E5A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7568259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CD37E41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532B86A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5D9A13D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2E5E0F3" w14:textId="77777777" w:rsidR="001B1075" w:rsidRPr="00CE1771" w:rsidRDefault="001B1075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7F38C36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E1771">
        <w:rPr>
          <w:rFonts w:ascii="Arial" w:hAnsi="Arial" w:cs="Arial"/>
          <w:b/>
          <w:bCs/>
          <w:color w:val="000000"/>
          <w:sz w:val="28"/>
          <w:szCs w:val="28"/>
        </w:rPr>
        <w:t>Contact Details</w:t>
      </w:r>
      <w:r w:rsidRPr="00CE1771">
        <w:rPr>
          <w:rFonts w:ascii="Arial" w:hAnsi="Arial" w:cs="Arial"/>
          <w:color w:val="000000"/>
          <w:sz w:val="28"/>
          <w:szCs w:val="28"/>
        </w:rPr>
        <w:t>:</w:t>
      </w:r>
    </w:p>
    <w:p w14:paraId="0556EDD4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E1771">
        <w:rPr>
          <w:rFonts w:ascii="Arial" w:hAnsi="Arial" w:cs="Arial"/>
          <w:color w:val="000000"/>
          <w:sz w:val="28"/>
          <w:szCs w:val="28"/>
        </w:rPr>
        <w:t>Standards in Public Office Commission</w:t>
      </w:r>
    </w:p>
    <w:p w14:paraId="46C8EF81" w14:textId="2352FDFC" w:rsidR="00CB14B8" w:rsidRDefault="00613255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 Earlsfort Terrace</w:t>
      </w:r>
    </w:p>
    <w:p w14:paraId="41E66E56" w14:textId="2F059761" w:rsidR="00613255" w:rsidRDefault="00613255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Dublin 2</w:t>
      </w:r>
    </w:p>
    <w:p w14:paraId="048D3C35" w14:textId="17214990" w:rsidR="00613255" w:rsidRPr="00CE1771" w:rsidRDefault="00613255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D02 W773</w:t>
      </w:r>
    </w:p>
    <w:p w14:paraId="2598FE8F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96A6D7E" w14:textId="1FEE38E1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E1771">
        <w:rPr>
          <w:rFonts w:ascii="Arial" w:hAnsi="Arial" w:cs="Arial"/>
          <w:color w:val="000000"/>
          <w:sz w:val="28"/>
          <w:szCs w:val="28"/>
        </w:rPr>
        <w:t>Telephone: (01) 639</w:t>
      </w:r>
      <w:r w:rsidR="00235F17" w:rsidRPr="00CE1771">
        <w:rPr>
          <w:rFonts w:ascii="Arial" w:hAnsi="Arial" w:cs="Arial"/>
          <w:color w:val="000000"/>
          <w:sz w:val="28"/>
          <w:szCs w:val="28"/>
        </w:rPr>
        <w:t xml:space="preserve"> </w:t>
      </w:r>
      <w:r w:rsidRPr="00CE1771">
        <w:rPr>
          <w:rFonts w:ascii="Arial" w:hAnsi="Arial" w:cs="Arial"/>
          <w:color w:val="000000"/>
          <w:sz w:val="28"/>
          <w:szCs w:val="28"/>
        </w:rPr>
        <w:t>5666</w:t>
      </w:r>
    </w:p>
    <w:p w14:paraId="02F767CC" w14:textId="3859A8DF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CE1771">
        <w:rPr>
          <w:rFonts w:ascii="Arial" w:hAnsi="Arial" w:cs="Arial"/>
          <w:color w:val="000000"/>
          <w:sz w:val="28"/>
          <w:szCs w:val="28"/>
        </w:rPr>
        <w:t xml:space="preserve">Email: </w:t>
      </w:r>
      <w:hyperlink r:id="rId14" w:history="1">
        <w:r w:rsidR="00D931EC">
          <w:rPr>
            <w:rStyle w:val="Hyperlink"/>
            <w:rFonts w:ascii="Arial" w:hAnsi="Arial" w:cs="Arial"/>
            <w:sz w:val="28"/>
            <w:szCs w:val="28"/>
          </w:rPr>
          <w:t>info</w:t>
        </w:r>
        <w:r w:rsidR="005D290C" w:rsidRPr="00CE1771">
          <w:rPr>
            <w:rStyle w:val="Hyperlink"/>
            <w:rFonts w:ascii="Arial" w:hAnsi="Arial" w:cs="Arial"/>
            <w:sz w:val="28"/>
            <w:szCs w:val="28"/>
          </w:rPr>
          <w:t>sipo.ie</w:t>
        </w:r>
      </w:hyperlink>
    </w:p>
    <w:p w14:paraId="6855BBAC" w14:textId="77777777" w:rsidR="00E458E7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CE1771">
        <w:rPr>
          <w:rFonts w:ascii="Arial" w:hAnsi="Arial" w:cs="Arial"/>
          <w:color w:val="000000"/>
          <w:sz w:val="28"/>
          <w:szCs w:val="28"/>
        </w:rPr>
        <w:t xml:space="preserve">Website: </w:t>
      </w:r>
      <w:hyperlink r:id="rId15" w:history="1">
        <w:r w:rsidR="005D290C" w:rsidRPr="00CE1771">
          <w:rPr>
            <w:rStyle w:val="Hyperlink"/>
            <w:rFonts w:ascii="Arial" w:hAnsi="Arial" w:cs="Arial"/>
            <w:sz w:val="28"/>
            <w:szCs w:val="28"/>
          </w:rPr>
          <w:t>www.sipo.ie</w:t>
        </w:r>
      </w:hyperlink>
    </w:p>
    <w:p w14:paraId="3C0DA907" w14:textId="6302B990" w:rsidR="00613255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E1771">
        <w:rPr>
          <w:rFonts w:ascii="Arial" w:hAnsi="Arial" w:cs="Arial"/>
          <w:color w:val="000000" w:themeColor="text1"/>
          <w:sz w:val="28"/>
          <w:szCs w:val="28"/>
        </w:rPr>
        <w:t>Twitter: @</w:t>
      </w:r>
      <w:proofErr w:type="spellStart"/>
      <w:r w:rsidRPr="00CE1771">
        <w:rPr>
          <w:rFonts w:ascii="Arial" w:hAnsi="Arial" w:cs="Arial"/>
          <w:color w:val="000000" w:themeColor="text1"/>
          <w:sz w:val="28"/>
          <w:szCs w:val="28"/>
        </w:rPr>
        <w:t>SIPOCIreland</w:t>
      </w:r>
      <w:proofErr w:type="spellEnd"/>
      <w:r w:rsidR="004625F5">
        <w:rPr>
          <w:rFonts w:ascii="Arial" w:hAnsi="Arial" w:cs="Arial"/>
          <w:color w:val="000000" w:themeColor="text1"/>
          <w:sz w:val="28"/>
          <w:szCs w:val="28"/>
        </w:rPr>
        <w:tab/>
      </w:r>
      <w:r w:rsidR="004625F5">
        <w:rPr>
          <w:rFonts w:ascii="Arial" w:hAnsi="Arial" w:cs="Arial"/>
          <w:color w:val="000000" w:themeColor="text1"/>
          <w:sz w:val="28"/>
          <w:szCs w:val="28"/>
        </w:rPr>
        <w:tab/>
      </w:r>
      <w:r w:rsidR="004625F5">
        <w:rPr>
          <w:rFonts w:ascii="Arial" w:hAnsi="Arial" w:cs="Arial"/>
          <w:color w:val="000000" w:themeColor="text1"/>
          <w:sz w:val="28"/>
          <w:szCs w:val="28"/>
        </w:rPr>
        <w:tab/>
      </w:r>
      <w:r w:rsidR="004625F5">
        <w:rPr>
          <w:rFonts w:ascii="Arial" w:hAnsi="Arial" w:cs="Arial"/>
          <w:color w:val="000000" w:themeColor="text1"/>
          <w:sz w:val="28"/>
          <w:szCs w:val="28"/>
        </w:rPr>
        <w:tab/>
      </w:r>
      <w:r w:rsidR="004625F5">
        <w:rPr>
          <w:rFonts w:ascii="Arial" w:hAnsi="Arial" w:cs="Arial"/>
          <w:color w:val="000000" w:themeColor="text1"/>
          <w:sz w:val="28"/>
          <w:szCs w:val="28"/>
        </w:rPr>
        <w:tab/>
      </w:r>
      <w:r w:rsidR="00613255">
        <w:rPr>
          <w:rFonts w:ascii="Arial" w:hAnsi="Arial" w:cs="Arial"/>
          <w:color w:val="000000" w:themeColor="text1"/>
          <w:sz w:val="28"/>
          <w:szCs w:val="28"/>
        </w:rPr>
        <w:tab/>
      </w:r>
      <w:r w:rsidR="00613255">
        <w:rPr>
          <w:rFonts w:ascii="Arial" w:hAnsi="Arial" w:cs="Arial"/>
          <w:sz w:val="28"/>
          <w:szCs w:val="28"/>
        </w:rPr>
        <w:t>July 2021</w:t>
      </w:r>
    </w:p>
    <w:p w14:paraId="7A95B043" w14:textId="77777777" w:rsidR="00613255" w:rsidRDefault="00613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F921A2B" w14:textId="77777777" w:rsidR="00CB14B8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3DBB4833" w14:textId="77777777" w:rsidR="004625F5" w:rsidRPr="00CE1771" w:rsidRDefault="004625F5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731A3F77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177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14:paraId="5101B4D6" w14:textId="2A5EEFF9" w:rsidR="00CB14B8" w:rsidRPr="00CE1771" w:rsidRDefault="0066312B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E1771">
        <w:rPr>
          <w:rFonts w:ascii="Arial" w:hAnsi="Arial" w:cs="Arial"/>
          <w:b/>
          <w:bCs/>
          <w:noProof/>
          <w:color w:val="FFFFFF" w:themeColor="background1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00279" wp14:editId="36104CCC">
                <wp:simplePos x="0" y="0"/>
                <wp:positionH relativeFrom="column">
                  <wp:posOffset>-97155</wp:posOffset>
                </wp:positionH>
                <wp:positionV relativeFrom="paragraph">
                  <wp:posOffset>-87630</wp:posOffset>
                </wp:positionV>
                <wp:extent cx="5875655" cy="1069975"/>
                <wp:effectExtent l="7620" t="7620" r="1270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069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324E" w14:textId="77777777" w:rsidR="004625F5" w:rsidRDefault="004625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0279" id="Text Box 3" o:spid="_x0000_s1027" type="#_x0000_t202" style="position:absolute;left:0;text-align:left;margin-left:-7.65pt;margin-top:-6.9pt;width:462.6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" fillcolor="#4f81bd [3204]">
                <v:textbox>
                  <w:txbxContent>
                    <w:p w14:paraId="67FF324E" w14:textId="77777777" w:rsidR="004625F5" w:rsidRDefault="004625F5"/>
                  </w:txbxContent>
                </v:textbox>
              </v:shape>
            </w:pict>
          </mc:Fallback>
        </mc:AlternateContent>
      </w:r>
      <w:r w:rsidR="00CB14B8" w:rsidRPr="00CE1771">
        <w:rPr>
          <w:rFonts w:ascii="Arial" w:hAnsi="Arial" w:cs="Arial"/>
          <w:b/>
          <w:bCs/>
          <w:color w:val="FFFFFF" w:themeColor="background1"/>
          <w:sz w:val="32"/>
          <w:szCs w:val="32"/>
        </w:rPr>
        <w:t>Application Form</w:t>
      </w:r>
    </w:p>
    <w:p w14:paraId="49835247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</w:p>
    <w:p w14:paraId="4DF85425" w14:textId="77777777" w:rsidR="00CB14B8" w:rsidRPr="00CE1771" w:rsidRDefault="00CB2C43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E1771">
        <w:rPr>
          <w:rFonts w:ascii="Arial" w:hAnsi="Arial" w:cs="Arial"/>
          <w:b/>
          <w:bCs/>
          <w:color w:val="FFFFFF" w:themeColor="background1"/>
          <w:sz w:val="32"/>
          <w:szCs w:val="32"/>
        </w:rPr>
        <w:t>Registration of Other Persons</w:t>
      </w:r>
    </w:p>
    <w:p w14:paraId="4AC0EDED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E1771">
        <w:rPr>
          <w:rFonts w:ascii="Arial" w:hAnsi="Arial" w:cs="Arial"/>
          <w:b/>
          <w:bCs/>
          <w:color w:val="FFFFFF" w:themeColor="background1"/>
          <w:sz w:val="32"/>
          <w:szCs w:val="32"/>
        </w:rPr>
        <w:t>Electoral Act 1997, as amended</w:t>
      </w:r>
    </w:p>
    <w:p w14:paraId="667478CF" w14:textId="77777777" w:rsidR="00CB14B8" w:rsidRPr="00CE1771" w:rsidRDefault="00CB14B8" w:rsidP="006631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4B83A1" w14:textId="77777777" w:rsidR="00CB14B8" w:rsidRPr="00CE1771" w:rsidRDefault="00CB14B8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057693" w14:textId="77777777" w:rsidR="004A064F" w:rsidRPr="00CE1771" w:rsidRDefault="004A064F" w:rsidP="004A0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1771">
        <w:rPr>
          <w:rFonts w:ascii="Arial" w:hAnsi="Arial" w:cs="Arial"/>
          <w:b/>
          <w:bCs/>
          <w:sz w:val="28"/>
          <w:szCs w:val="28"/>
        </w:rPr>
        <w:t>Part 1:</w:t>
      </w:r>
    </w:p>
    <w:p w14:paraId="6DA2E35B" w14:textId="77777777" w:rsidR="004A064F" w:rsidRPr="00CE1771" w:rsidRDefault="004A064F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4A064F" w:rsidRPr="00CE1771" w14:paraId="604C9C43" w14:textId="77777777" w:rsidTr="004A064F">
        <w:tc>
          <w:tcPr>
            <w:tcW w:w="2802" w:type="dxa"/>
          </w:tcPr>
          <w:p w14:paraId="1CF900F0" w14:textId="77777777" w:rsidR="004A064F" w:rsidRPr="00CE1771" w:rsidRDefault="00F505B0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1771">
              <w:rPr>
                <w:rFonts w:ascii="Arial" w:hAnsi="Arial" w:cs="Arial"/>
                <w:bCs/>
                <w:sz w:val="24"/>
                <w:szCs w:val="24"/>
              </w:rPr>
              <w:t xml:space="preserve">Name of Other Person </w:t>
            </w:r>
            <w:r w:rsidR="00CB2C43" w:rsidRPr="00CE1771">
              <w:rPr>
                <w:rFonts w:ascii="Arial" w:hAnsi="Arial" w:cs="Arial"/>
                <w:bCs/>
                <w:sz w:val="24"/>
                <w:szCs w:val="24"/>
              </w:rPr>
              <w:t>incurring expenses</w:t>
            </w:r>
            <w:r w:rsidR="004A064F" w:rsidRPr="00CE177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17A5B9CD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4BD5B34E" w14:textId="77777777" w:rsidR="004A064F" w:rsidRPr="00CE1771" w:rsidRDefault="00613255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alias w:val="CandName"/>
                <w:tag w:val="CandName"/>
                <w:id w:val="21912373"/>
                <w:placeholder>
                  <w:docPart w:val="3E26E327A5A3462BA6649ECE296A227C"/>
                </w:placeholder>
                <w:showingPlcHdr/>
                <w:text/>
              </w:sdtPr>
              <w:sdtEndPr/>
              <w:sdtContent>
                <w:r w:rsidR="00A92C70" w:rsidRPr="00CE17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A064F" w:rsidRPr="00CE1771" w14:paraId="2B349698" w14:textId="77777777" w:rsidTr="004A064F">
        <w:tc>
          <w:tcPr>
            <w:tcW w:w="2802" w:type="dxa"/>
          </w:tcPr>
          <w:p w14:paraId="7613A9E0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177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  <w:p w14:paraId="6B68FA06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4C9790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5F51FE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21D95F95" w14:textId="77777777" w:rsidR="004A064F" w:rsidRPr="00CE1771" w:rsidRDefault="00613255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alias w:val="CandName"/>
                <w:tag w:val="CandName"/>
                <w:id w:val="21966985"/>
                <w:placeholder>
                  <w:docPart w:val="647D832D3E3B45D9AF2B309434AC49D7"/>
                </w:placeholder>
                <w:showingPlcHdr/>
                <w:text/>
              </w:sdtPr>
              <w:sdtEndPr/>
              <w:sdtContent>
                <w:r w:rsidR="00A92C70" w:rsidRPr="00CE17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A064F" w:rsidRPr="00CE1771" w14:paraId="57646F47" w14:textId="77777777" w:rsidTr="004A064F">
        <w:tc>
          <w:tcPr>
            <w:tcW w:w="2802" w:type="dxa"/>
          </w:tcPr>
          <w:p w14:paraId="1B82194A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1771">
              <w:rPr>
                <w:rFonts w:ascii="Arial" w:hAnsi="Arial" w:cs="Arial"/>
                <w:bCs/>
                <w:sz w:val="24"/>
                <w:szCs w:val="24"/>
              </w:rPr>
              <w:t>Mobile:</w:t>
            </w:r>
          </w:p>
          <w:p w14:paraId="6910FE14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4BF02912" w14:textId="77777777" w:rsidR="004A064F" w:rsidRPr="00CE1771" w:rsidRDefault="00613255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alias w:val="CandName"/>
                <w:tag w:val="CandName"/>
                <w:id w:val="21966987"/>
                <w:placeholder>
                  <w:docPart w:val="8CAE991CD53A485592342C37F9E3055D"/>
                </w:placeholder>
                <w:showingPlcHdr/>
                <w:text/>
              </w:sdtPr>
              <w:sdtEndPr/>
              <w:sdtContent>
                <w:r w:rsidR="00A92C70" w:rsidRPr="00CE17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A064F" w:rsidRPr="00CE1771" w14:paraId="1DFB578F" w14:textId="77777777" w:rsidTr="004A064F">
        <w:tc>
          <w:tcPr>
            <w:tcW w:w="2802" w:type="dxa"/>
          </w:tcPr>
          <w:p w14:paraId="430DEB88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1771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  <w:p w14:paraId="08119A19" w14:textId="77777777" w:rsidR="004A064F" w:rsidRPr="00CE1771" w:rsidRDefault="004A064F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265174D2" w14:textId="77777777" w:rsidR="004A064F" w:rsidRPr="00CE1771" w:rsidRDefault="00613255" w:rsidP="00CB14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alias w:val="CandName"/>
                <w:tag w:val="CandName"/>
                <w:id w:val="21966988"/>
                <w:placeholder>
                  <w:docPart w:val="46E8A851619B4727B85E0575794BD7C4"/>
                </w:placeholder>
                <w:showingPlcHdr/>
                <w:text/>
              </w:sdtPr>
              <w:sdtEndPr/>
              <w:sdtContent>
                <w:r w:rsidR="00A92C70" w:rsidRPr="00CE177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E5AD66D" w14:textId="77777777" w:rsidR="00CB2C43" w:rsidRPr="00CE1771" w:rsidRDefault="00CB2C43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E0E666" w14:textId="77777777" w:rsidR="00862F6A" w:rsidRPr="00CE1771" w:rsidRDefault="00862F6A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F37F85" w14:textId="77777777" w:rsidR="004A064F" w:rsidRPr="00CE1771" w:rsidRDefault="00CB2C43" w:rsidP="004A0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1771">
        <w:rPr>
          <w:rFonts w:ascii="Arial" w:hAnsi="Arial" w:cs="Arial"/>
          <w:b/>
          <w:bCs/>
          <w:sz w:val="28"/>
          <w:szCs w:val="28"/>
        </w:rPr>
        <w:t>Part 2</w:t>
      </w:r>
      <w:r w:rsidR="004A064F" w:rsidRPr="00CE1771">
        <w:rPr>
          <w:rFonts w:ascii="Arial" w:hAnsi="Arial" w:cs="Arial"/>
          <w:b/>
          <w:bCs/>
          <w:sz w:val="28"/>
          <w:szCs w:val="28"/>
        </w:rPr>
        <w:t>:</w:t>
      </w:r>
    </w:p>
    <w:p w14:paraId="236FC817" w14:textId="77777777" w:rsidR="004A064F" w:rsidRPr="00CE1771" w:rsidRDefault="004A064F" w:rsidP="004A0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5BEBBB" w14:textId="6C4A0053" w:rsidR="00862F6A" w:rsidRPr="00CE1771" w:rsidRDefault="00862F6A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E1771">
        <w:rPr>
          <w:rFonts w:ascii="Arial" w:hAnsi="Arial" w:cs="Arial"/>
          <w:b/>
          <w:bCs/>
          <w:sz w:val="28"/>
          <w:szCs w:val="28"/>
        </w:rPr>
        <w:t>A statement of the nature, purpo</w:t>
      </w:r>
      <w:r w:rsidR="00AA7B47" w:rsidRPr="00CE1771">
        <w:rPr>
          <w:rFonts w:ascii="Arial" w:hAnsi="Arial" w:cs="Arial"/>
          <w:b/>
          <w:bCs/>
          <w:sz w:val="28"/>
          <w:szCs w:val="28"/>
        </w:rPr>
        <w:t>se and estimated amount of such</w:t>
      </w:r>
      <w:r w:rsidR="00CB2C43" w:rsidRPr="00CE1771">
        <w:rPr>
          <w:rFonts w:ascii="Arial" w:hAnsi="Arial" w:cs="Arial"/>
          <w:b/>
          <w:bCs/>
          <w:sz w:val="28"/>
          <w:szCs w:val="28"/>
        </w:rPr>
        <w:t xml:space="preserve"> </w:t>
      </w:r>
      <w:r w:rsidR="00AA7B47" w:rsidRPr="00CE1771">
        <w:rPr>
          <w:rFonts w:ascii="Arial" w:hAnsi="Arial" w:cs="Arial"/>
          <w:b/>
          <w:bCs/>
          <w:sz w:val="28"/>
          <w:szCs w:val="28"/>
        </w:rPr>
        <w:t>expenses</w:t>
      </w:r>
      <w:r w:rsidR="00CB2C43" w:rsidRPr="00CE1771">
        <w:rPr>
          <w:rFonts w:ascii="Arial" w:hAnsi="Arial" w:cs="Arial"/>
          <w:b/>
          <w:bCs/>
          <w:sz w:val="28"/>
          <w:szCs w:val="28"/>
        </w:rPr>
        <w:t>.</w:t>
      </w:r>
    </w:p>
    <w:p w14:paraId="6B6F2273" w14:textId="77777777" w:rsidR="00862F6A" w:rsidRPr="00CE1771" w:rsidRDefault="00862F6A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189747D" w14:textId="45D39393" w:rsidR="00862F6A" w:rsidRPr="00CE1771" w:rsidRDefault="00235F17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771">
        <w:rPr>
          <w:rFonts w:ascii="Arial" w:hAnsi="Arial" w:cs="Arial"/>
        </w:rPr>
        <w:t>The statement may</w:t>
      </w:r>
      <w:r w:rsidR="00862F6A" w:rsidRPr="00CE1771">
        <w:rPr>
          <w:rFonts w:ascii="Arial" w:hAnsi="Arial" w:cs="Arial"/>
        </w:rPr>
        <w:t xml:space="preserve"> be attached to the application.</w:t>
      </w:r>
    </w:p>
    <w:p w14:paraId="3146A9AA" w14:textId="77777777" w:rsidR="00862F6A" w:rsidRPr="00CE1771" w:rsidRDefault="00862F6A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E7B8D1" w14:textId="77777777" w:rsidR="004A064F" w:rsidRPr="00CE1771" w:rsidRDefault="004A064F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AA36DE" w14:textId="77777777" w:rsidR="004A064F" w:rsidRPr="00CE1771" w:rsidRDefault="004A064F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07AFC1" w14:textId="77777777" w:rsidR="004A064F" w:rsidRPr="00CE1771" w:rsidRDefault="00AA7B47" w:rsidP="00862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1771">
        <w:rPr>
          <w:rFonts w:ascii="Arial" w:hAnsi="Arial" w:cs="Arial"/>
          <w:b/>
          <w:bCs/>
          <w:sz w:val="28"/>
          <w:szCs w:val="28"/>
        </w:rPr>
        <w:t>Part 3</w:t>
      </w:r>
      <w:r w:rsidR="00862F6A" w:rsidRPr="00CE1771">
        <w:rPr>
          <w:rFonts w:ascii="Arial" w:hAnsi="Arial" w:cs="Arial"/>
          <w:b/>
          <w:bCs/>
          <w:sz w:val="28"/>
          <w:szCs w:val="28"/>
        </w:rPr>
        <w:t>:</w:t>
      </w:r>
    </w:p>
    <w:p w14:paraId="34EE2F12" w14:textId="77777777" w:rsidR="004A064F" w:rsidRPr="00CE1771" w:rsidRDefault="004A064F" w:rsidP="00CB1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90829B" w14:textId="0781F3F5" w:rsidR="00862F6A" w:rsidRPr="00CE1771" w:rsidRDefault="00862F6A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E1771">
        <w:rPr>
          <w:rFonts w:ascii="Arial" w:hAnsi="Arial" w:cs="Arial"/>
          <w:b/>
          <w:bCs/>
          <w:sz w:val="28"/>
          <w:szCs w:val="28"/>
        </w:rPr>
        <w:t>An indication o</w:t>
      </w:r>
      <w:r w:rsidR="00AA7B47" w:rsidRPr="00CE1771">
        <w:rPr>
          <w:rFonts w:ascii="Arial" w:hAnsi="Arial" w:cs="Arial"/>
          <w:b/>
          <w:bCs/>
          <w:sz w:val="28"/>
          <w:szCs w:val="28"/>
        </w:rPr>
        <w:t xml:space="preserve">f </w:t>
      </w:r>
      <w:r w:rsidR="00F505B0" w:rsidRPr="00CE1771">
        <w:rPr>
          <w:rFonts w:ascii="Arial" w:hAnsi="Arial" w:cs="Arial"/>
          <w:b/>
          <w:bCs/>
          <w:sz w:val="28"/>
          <w:szCs w:val="28"/>
        </w:rPr>
        <w:t>the Other Person</w:t>
      </w:r>
      <w:r w:rsidR="00235F17" w:rsidRPr="00CE1771">
        <w:rPr>
          <w:rFonts w:ascii="Arial" w:hAnsi="Arial" w:cs="Arial"/>
          <w:b/>
          <w:bCs/>
          <w:sz w:val="28"/>
          <w:szCs w:val="28"/>
        </w:rPr>
        <w:t>’s</w:t>
      </w:r>
      <w:r w:rsidRPr="00CE1771">
        <w:rPr>
          <w:rFonts w:ascii="Arial" w:hAnsi="Arial" w:cs="Arial"/>
          <w:b/>
          <w:bCs/>
          <w:sz w:val="28"/>
          <w:szCs w:val="28"/>
        </w:rPr>
        <w:t xml:space="preserve"> </w:t>
      </w:r>
      <w:r w:rsidR="00AA7B47" w:rsidRPr="00CE1771">
        <w:rPr>
          <w:rFonts w:ascii="Arial" w:hAnsi="Arial" w:cs="Arial"/>
          <w:b/>
          <w:bCs/>
          <w:sz w:val="28"/>
          <w:szCs w:val="28"/>
        </w:rPr>
        <w:t xml:space="preserve">connection, if any, with any </w:t>
      </w:r>
      <w:r w:rsidRPr="00CE1771">
        <w:rPr>
          <w:rFonts w:ascii="Arial" w:hAnsi="Arial" w:cs="Arial"/>
          <w:b/>
          <w:bCs/>
          <w:sz w:val="28"/>
          <w:szCs w:val="28"/>
        </w:rPr>
        <w:t>political part</w:t>
      </w:r>
      <w:r w:rsidR="00AA7B47" w:rsidRPr="00CE1771">
        <w:rPr>
          <w:rFonts w:ascii="Arial" w:hAnsi="Arial" w:cs="Arial"/>
          <w:b/>
          <w:bCs/>
          <w:sz w:val="28"/>
          <w:szCs w:val="28"/>
        </w:rPr>
        <w:t>y or candidate at the Election</w:t>
      </w:r>
      <w:r w:rsidRPr="00CE1771">
        <w:rPr>
          <w:rFonts w:ascii="Arial" w:hAnsi="Arial" w:cs="Arial"/>
          <w:b/>
          <w:bCs/>
          <w:sz w:val="28"/>
          <w:szCs w:val="28"/>
        </w:rPr>
        <w:t>.</w:t>
      </w:r>
    </w:p>
    <w:p w14:paraId="32EF4F93" w14:textId="77777777" w:rsidR="00862F6A" w:rsidRPr="00CE1771" w:rsidRDefault="00862F6A" w:rsidP="00862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1CC7706" w14:textId="2F2B01BB" w:rsidR="0066312B" w:rsidRPr="00CE1771" w:rsidRDefault="00862F6A" w:rsidP="0066312B">
      <w:pPr>
        <w:rPr>
          <w:rFonts w:ascii="Arial" w:hAnsi="Arial" w:cs="Arial"/>
        </w:rPr>
      </w:pPr>
      <w:r w:rsidRPr="00CE1771">
        <w:rPr>
          <w:rFonts w:ascii="Arial" w:hAnsi="Arial" w:cs="Arial"/>
        </w:rPr>
        <w:t xml:space="preserve">This </w:t>
      </w:r>
      <w:r w:rsidR="00235F17" w:rsidRPr="00CE1771">
        <w:rPr>
          <w:rFonts w:ascii="Arial" w:hAnsi="Arial" w:cs="Arial"/>
        </w:rPr>
        <w:t>may</w:t>
      </w:r>
      <w:r w:rsidRPr="00CE1771">
        <w:rPr>
          <w:rFonts w:ascii="Arial" w:hAnsi="Arial" w:cs="Arial"/>
        </w:rPr>
        <w:t xml:space="preserve"> be attached to the application.</w:t>
      </w:r>
    </w:p>
    <w:p w14:paraId="3BFED2A2" w14:textId="77777777" w:rsidR="0066312B" w:rsidRPr="00CE1771" w:rsidRDefault="0066312B" w:rsidP="0066312B">
      <w:pPr>
        <w:rPr>
          <w:rFonts w:ascii="Arial" w:hAnsi="Arial" w:cs="Arial"/>
          <w:b/>
          <w:bCs/>
        </w:rPr>
      </w:pPr>
    </w:p>
    <w:p w14:paraId="39E36632" w14:textId="77777777" w:rsidR="0066312B" w:rsidRPr="00CE1771" w:rsidRDefault="0066312B" w:rsidP="0066312B">
      <w:pPr>
        <w:rPr>
          <w:rFonts w:ascii="Arial" w:hAnsi="Arial" w:cs="Arial"/>
        </w:rPr>
      </w:pPr>
      <w:r w:rsidRPr="00CE1771">
        <w:rPr>
          <w:rFonts w:ascii="Arial" w:hAnsi="Arial" w:cs="Arial"/>
          <w:b/>
        </w:rPr>
        <w:t>Signature:</w:t>
      </w:r>
      <w:r w:rsidRPr="00CE1771">
        <w:rPr>
          <w:rFonts w:ascii="Arial" w:hAnsi="Arial" w:cs="Arial"/>
        </w:rPr>
        <w:t xml:space="preserve"> </w:t>
      </w:r>
      <w:r w:rsidRPr="00CE1771">
        <w:rPr>
          <w:rFonts w:ascii="Arial" w:hAnsi="Arial" w:cs="Arial"/>
        </w:rPr>
        <w:tab/>
        <w:t>___________________________</w:t>
      </w:r>
    </w:p>
    <w:p w14:paraId="63D461BB" w14:textId="77777777" w:rsidR="0066312B" w:rsidRPr="00CE1771" w:rsidRDefault="0066312B" w:rsidP="0066312B">
      <w:pPr>
        <w:rPr>
          <w:rFonts w:ascii="Arial" w:hAnsi="Arial" w:cs="Arial"/>
        </w:rPr>
      </w:pPr>
    </w:p>
    <w:p w14:paraId="65B62D68" w14:textId="77777777" w:rsidR="0066312B" w:rsidRPr="00CE1771" w:rsidRDefault="0066312B" w:rsidP="0066312B">
      <w:pPr>
        <w:rPr>
          <w:rFonts w:ascii="Arial" w:hAnsi="Arial" w:cs="Arial"/>
        </w:rPr>
      </w:pPr>
    </w:p>
    <w:p w14:paraId="1BD92611" w14:textId="30E296B8" w:rsidR="00CB14B8" w:rsidRPr="00613255" w:rsidRDefault="0066312B" w:rsidP="00613255">
      <w:pPr>
        <w:rPr>
          <w:rFonts w:ascii="Arial" w:hAnsi="Arial" w:cs="Arial"/>
        </w:rPr>
      </w:pPr>
      <w:r w:rsidRPr="00CE1771">
        <w:rPr>
          <w:rFonts w:ascii="Arial" w:hAnsi="Arial" w:cs="Arial"/>
          <w:b/>
        </w:rPr>
        <w:t>Date:</w:t>
      </w:r>
      <w:r w:rsidRPr="00CE1771">
        <w:rPr>
          <w:rFonts w:ascii="Arial" w:hAnsi="Arial" w:cs="Arial"/>
        </w:rPr>
        <w:tab/>
      </w:r>
      <w:r w:rsidRPr="00CE1771">
        <w:rPr>
          <w:rFonts w:ascii="Arial" w:hAnsi="Arial" w:cs="Arial"/>
        </w:rPr>
        <w:tab/>
        <w:t>___________________________</w:t>
      </w:r>
      <w:bookmarkStart w:id="0" w:name="_GoBack"/>
      <w:bookmarkEnd w:id="0"/>
    </w:p>
    <w:sectPr w:rsidR="00CB14B8" w:rsidRPr="00613255" w:rsidSect="00497DD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30A1" w14:textId="77777777" w:rsidR="004625F5" w:rsidRDefault="004625F5" w:rsidP="00CB14B8">
      <w:pPr>
        <w:spacing w:after="0" w:line="240" w:lineRule="auto"/>
      </w:pPr>
      <w:r>
        <w:separator/>
      </w:r>
    </w:p>
  </w:endnote>
  <w:endnote w:type="continuationSeparator" w:id="0">
    <w:p w14:paraId="7D839619" w14:textId="77777777" w:rsidR="004625F5" w:rsidRDefault="004625F5" w:rsidP="00CB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F1CE" w14:textId="77777777" w:rsidR="004625F5" w:rsidRDefault="004625F5" w:rsidP="00CB14B8">
      <w:pPr>
        <w:spacing w:after="0" w:line="240" w:lineRule="auto"/>
      </w:pPr>
      <w:r>
        <w:separator/>
      </w:r>
    </w:p>
  </w:footnote>
  <w:footnote w:type="continuationSeparator" w:id="0">
    <w:p w14:paraId="31429AB3" w14:textId="77777777" w:rsidR="004625F5" w:rsidRDefault="004625F5" w:rsidP="00CB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color w:val="FF0000"/>
        <w:sz w:val="28"/>
        <w:szCs w:val="28"/>
      </w:rPr>
      <w:alias w:val="Title"/>
      <w:id w:val="77738743"/>
      <w:placeholder>
        <w:docPart w:val="0B46D773519F497E9290BED4E38FE3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D8085F" w14:textId="44ED6628" w:rsidR="004625F5" w:rsidRPr="00CB14B8" w:rsidRDefault="00B068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  <w:t>Application form other persons</w:t>
        </w:r>
      </w:p>
    </w:sdtContent>
  </w:sdt>
  <w:p w14:paraId="62C5D36A" w14:textId="77777777" w:rsidR="004625F5" w:rsidRDefault="00462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012347"/>
    <w:rsid w:val="00083CDC"/>
    <w:rsid w:val="001B1075"/>
    <w:rsid w:val="001B76A8"/>
    <w:rsid w:val="00235F17"/>
    <w:rsid w:val="002760A8"/>
    <w:rsid w:val="002C4309"/>
    <w:rsid w:val="00455371"/>
    <w:rsid w:val="004625F5"/>
    <w:rsid w:val="00497DD0"/>
    <w:rsid w:val="004A064F"/>
    <w:rsid w:val="004E4E31"/>
    <w:rsid w:val="005D290C"/>
    <w:rsid w:val="005E3556"/>
    <w:rsid w:val="005E3C51"/>
    <w:rsid w:val="00613255"/>
    <w:rsid w:val="006319AA"/>
    <w:rsid w:val="0066312B"/>
    <w:rsid w:val="0073689F"/>
    <w:rsid w:val="00862F6A"/>
    <w:rsid w:val="0086419E"/>
    <w:rsid w:val="00896F52"/>
    <w:rsid w:val="009325B5"/>
    <w:rsid w:val="00A101B4"/>
    <w:rsid w:val="00A92C70"/>
    <w:rsid w:val="00AA7B47"/>
    <w:rsid w:val="00B03093"/>
    <w:rsid w:val="00B06817"/>
    <w:rsid w:val="00BE6A73"/>
    <w:rsid w:val="00BF7C55"/>
    <w:rsid w:val="00CB14B8"/>
    <w:rsid w:val="00CB2C43"/>
    <w:rsid w:val="00CE1771"/>
    <w:rsid w:val="00CE3B57"/>
    <w:rsid w:val="00D67C9C"/>
    <w:rsid w:val="00D931EC"/>
    <w:rsid w:val="00E458E7"/>
    <w:rsid w:val="00F505B0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07235FF9"/>
  <w15:docId w15:val="{422675B8-22C6-4BBE-A1BA-E5BDBF03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B8"/>
  </w:style>
  <w:style w:type="paragraph" w:styleId="Footer">
    <w:name w:val="footer"/>
    <w:basedOn w:val="Normal"/>
    <w:link w:val="FooterChar"/>
    <w:uiPriority w:val="99"/>
    <w:semiHidden/>
    <w:unhideWhenUsed/>
    <w:rsid w:val="00CB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4B8"/>
  </w:style>
  <w:style w:type="paragraph" w:styleId="BalloonText">
    <w:name w:val="Balloon Text"/>
    <w:basedOn w:val="Normal"/>
    <w:link w:val="BalloonTextChar"/>
    <w:uiPriority w:val="99"/>
    <w:semiHidden/>
    <w:unhideWhenUsed/>
    <w:rsid w:val="00CB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4B8"/>
    <w:pPr>
      <w:ind w:left="720"/>
      <w:contextualSpacing/>
    </w:pPr>
  </w:style>
  <w:style w:type="table" w:styleId="TableGrid">
    <w:name w:val="Table Grid"/>
    <w:basedOn w:val="TableNormal"/>
    <w:uiPriority w:val="59"/>
    <w:rsid w:val="004A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com/url?sa=i&amp;rct=j&amp;q=&amp;esrc=s&amp;source=images&amp;cd=&amp;cad=rja&amp;uact=8&amp;ved=0CAcQjRw&amp;url=http://www.sipo.gov.ie/&amp;ei=nBSMVfWQMMar7Aa_uICQAg&amp;bvm=bv.96782255,d.ZGU&amp;psig=AFQjCNFOwk7rKJum4X27t3E_jEZnU3o3zA&amp;ust=143533007477407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ipo.i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po@sipo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6D773519F497E9290BED4E38F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DA1D-157F-4668-9634-197DAA42E2C2}"/>
      </w:docPartPr>
      <w:docPartBody>
        <w:p w:rsidR="00F14C0E" w:rsidRDefault="00E802AE" w:rsidP="00E802AE">
          <w:pPr>
            <w:pStyle w:val="0B46D773519F497E9290BED4E38FE3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E26E327A5A3462BA6649ECE296A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8B63-45F9-4CEB-9C52-100AFCAFF7C5}"/>
      </w:docPartPr>
      <w:docPartBody>
        <w:p w:rsidR="000F320C" w:rsidRDefault="00E96B60" w:rsidP="00E96B60">
          <w:pPr>
            <w:pStyle w:val="3E26E327A5A3462BA6649ECE296A227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7D832D3E3B45D9AF2B309434AC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994F-720A-4C58-8C4F-876A80071C32}"/>
      </w:docPartPr>
      <w:docPartBody>
        <w:p w:rsidR="000F320C" w:rsidRDefault="00E96B60" w:rsidP="00E96B60">
          <w:pPr>
            <w:pStyle w:val="647D832D3E3B45D9AF2B309434AC49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AE991CD53A485592342C37F9E3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2CEE-44B7-4196-A86A-4FA8CA11E80E}"/>
      </w:docPartPr>
      <w:docPartBody>
        <w:p w:rsidR="000F320C" w:rsidRDefault="00E96B60" w:rsidP="00E96B60">
          <w:pPr>
            <w:pStyle w:val="8CAE991CD53A485592342C37F9E305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E8A851619B4727B85E0575794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3243-1C9D-4F97-80C1-3FA8721C654F}"/>
      </w:docPartPr>
      <w:docPartBody>
        <w:p w:rsidR="000F320C" w:rsidRDefault="00E96B60" w:rsidP="00E96B60">
          <w:pPr>
            <w:pStyle w:val="46E8A851619B4727B85E0575794BD7C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02AE"/>
    <w:rsid w:val="000F320C"/>
    <w:rsid w:val="00562FC3"/>
    <w:rsid w:val="009076F5"/>
    <w:rsid w:val="0093147B"/>
    <w:rsid w:val="00960AF1"/>
    <w:rsid w:val="00AA38A9"/>
    <w:rsid w:val="00BA084A"/>
    <w:rsid w:val="00E802AE"/>
    <w:rsid w:val="00E96B60"/>
    <w:rsid w:val="00F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6D773519F497E9290BED4E38FE352">
    <w:name w:val="0B46D773519F497E9290BED4E38FE352"/>
    <w:rsid w:val="00E802AE"/>
  </w:style>
  <w:style w:type="character" w:styleId="PlaceholderText">
    <w:name w:val="Placeholder Text"/>
    <w:basedOn w:val="DefaultParagraphFont"/>
    <w:uiPriority w:val="99"/>
    <w:semiHidden/>
    <w:rsid w:val="00E96B60"/>
  </w:style>
  <w:style w:type="paragraph" w:customStyle="1" w:styleId="3E26E327A5A3462BA6649ECE296A227C">
    <w:name w:val="3E26E327A5A3462BA6649ECE296A227C"/>
    <w:rsid w:val="00E96B60"/>
  </w:style>
  <w:style w:type="paragraph" w:customStyle="1" w:styleId="647D832D3E3B45D9AF2B309434AC49D7">
    <w:name w:val="647D832D3E3B45D9AF2B309434AC49D7"/>
    <w:rsid w:val="00E96B60"/>
  </w:style>
  <w:style w:type="paragraph" w:customStyle="1" w:styleId="B5994879CDF34376AA5E1492F53C2A7C">
    <w:name w:val="B5994879CDF34376AA5E1492F53C2A7C"/>
    <w:rsid w:val="00E96B60"/>
  </w:style>
  <w:style w:type="paragraph" w:customStyle="1" w:styleId="8CAE991CD53A485592342C37F9E3055D">
    <w:name w:val="8CAE991CD53A485592342C37F9E3055D"/>
    <w:rsid w:val="00E96B60"/>
  </w:style>
  <w:style w:type="paragraph" w:customStyle="1" w:styleId="46E8A851619B4727B85E0575794BD7C4">
    <w:name w:val="46E8A851619B4727B85E0575794BD7C4"/>
    <w:rsid w:val="00E96B60"/>
  </w:style>
  <w:style w:type="paragraph" w:customStyle="1" w:styleId="7D9FC31472C943668672C5611F4BB04C">
    <w:name w:val="7D9FC31472C943668672C5611F4BB04C"/>
    <w:rsid w:val="00E96B60"/>
  </w:style>
  <w:style w:type="paragraph" w:customStyle="1" w:styleId="60D938D5BBDA4BCE9379CAACB25A76FF">
    <w:name w:val="60D938D5BBDA4BCE9379CAACB25A76FF"/>
    <w:rsid w:val="00E96B60"/>
  </w:style>
  <w:style w:type="paragraph" w:customStyle="1" w:styleId="8B05BC1963F94865BE2543C77316A124">
    <w:name w:val="8B05BC1963F94865BE2543C77316A124"/>
    <w:rsid w:val="00E96B60"/>
  </w:style>
  <w:style w:type="paragraph" w:customStyle="1" w:styleId="F022004B5D274884A3ACD6B53892E9CD">
    <w:name w:val="F022004B5D274884A3ACD6B53892E9CD"/>
    <w:rsid w:val="00E96B60"/>
  </w:style>
  <w:style w:type="paragraph" w:customStyle="1" w:styleId="6FD968FE99144CC68DCFEF36563C1D53">
    <w:name w:val="6FD968FE99144CC68DCFEF36563C1D53"/>
    <w:rsid w:val="00E96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289cda6-a09b-40f1-82ed-3a8691ca8755" ContentTypeId="0x01010001BA71BEE718FE4DBE2EFD201D7A118F4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OTO_x0020_Author xmlns="fc0105eb-1ccd-4720-b23f-ab5df922411b">
      <UserInfo>
        <DisplayName/>
        <AccountId xsi:nil="true"/>
        <AccountType/>
      </UserInfo>
    </OOTO_x0020_Author>
    <Subject_x0020_Matter xmlns="fc0105eb-1ccd-4720-b23f-ab5df922411b">Application form for other persons</Subject_x0020_Matter>
    <Review_x0020_Date xmlns="fc0105eb-1ccd-4720-b23f-ab5df922411b" xsi:nil="true"/>
    <DocumentType xmlns="fc0105eb-1ccd-4720-b23f-ab5df922411b">Case Work</DocumentType>
    <External xmlns="fc0105eb-1ccd-4720-b23f-ab5df922411b">false</External>
    <Approver xmlns="fc0105eb-1ccd-4720-b23f-ab5df922411b">
      <UserInfo>
        <DisplayName/>
        <AccountId xsi:nil="true"/>
        <AccountType/>
      </UserInfo>
    </Approver>
    <Auto_x0020_Publish xmlns="fc0105eb-1ccd-4720-b23f-ab5df922411b">true</Auto_x0020_Publish>
    <Reviewer xmlns="fc0105eb-1ccd-4720-b23f-ab5df922411b">
      <UserInfo>
        <DisplayName/>
        <AccountId xsi:nil="true"/>
        <AccountType/>
      </UserInfo>
    </Reviewer>
    <_dlc_DocId xmlns="c3859778-cf92-4e27-99b5-20a79882b955">MVXJNAUU57RV-831577225-506</_dlc_DocId>
    <_dlc_DocIdUrl xmlns="c3859778-cf92-4e27-99b5-20a79882b955">
      <Url>https://dms.ombudsman.ie/sites/SIPO/_layouts/15/DocIdRedir.aspx?ID=MVXJNAUU57RV-831577225-506</Url>
      <Description>MVXJNAUU57RV-831577225-506</Description>
    </_dlc_DocIdUrl>
    <Forms xmlns="fc0105eb-1ccd-4720-b23f-ab5df9224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01BA71BEE718FE4DBE2EFD201D7A118F4E00AE2E87440FCAFC4E830E90CCBB0CBC30" ma:contentTypeVersion="90" ma:contentTypeDescription="Create a new document." ma:contentTypeScope="" ma:versionID="59621cfd7acefc057918ac5473707b01">
  <xsd:schema xmlns:xsd="http://www.w3.org/2001/XMLSchema" xmlns:xs="http://www.w3.org/2001/XMLSchema" xmlns:p="http://schemas.microsoft.com/office/2006/metadata/properties" xmlns:ns2="fc0105eb-1ccd-4720-b23f-ab5df922411b" xmlns:ns3="c3859778-cf92-4e27-99b5-20a79882b955" targetNamespace="http://schemas.microsoft.com/office/2006/metadata/properties" ma:root="true" ma:fieldsID="9847ee22adc3b1a7f436b53c29a06dd0" ns2:_="" ns3:_="">
    <xsd:import namespace="fc0105eb-1ccd-4720-b23f-ab5df922411b"/>
    <xsd:import namespace="c3859778-cf92-4e27-99b5-20a79882b955"/>
    <xsd:element name="properties">
      <xsd:complexType>
        <xsd:sequence>
          <xsd:element name="documentManagement">
            <xsd:complexType>
              <xsd:all>
                <xsd:element ref="ns2:Auto_x0020_Publish" minOccurs="0"/>
                <xsd:element ref="ns2:DocumentType" minOccurs="0"/>
                <xsd:element ref="ns2:Subject_x0020_Matter" minOccurs="0"/>
                <xsd:element ref="ns2:OOTO_x0020_Author" minOccurs="0"/>
                <xsd:element ref="ns2:Approver" minOccurs="0"/>
                <xsd:element ref="ns2:Reviewer" minOccurs="0"/>
                <xsd:element ref="ns2:Review_x0020_Date" minOccurs="0"/>
                <xsd:element ref="ns2:External" minOccurs="0"/>
                <xsd:element ref="ns2:Form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05eb-1ccd-4720-b23f-ab5df922411b" elementFormDefault="qualified">
    <xsd:import namespace="http://schemas.microsoft.com/office/2006/documentManagement/types"/>
    <xsd:import namespace="http://schemas.microsoft.com/office/infopath/2007/PartnerControls"/>
    <xsd:element name="Auto_x0020_Publish" ma:index="8" nillable="true" ma:displayName="Auto Publish" ma:default="1" ma:internalName="Auto_x0020_Publish" ma:readOnly="false">
      <xsd:simpleType>
        <xsd:restriction base="dms:Boolean"/>
      </xsd:simpleType>
    </xsd:element>
    <xsd:element name="DocumentType" ma:index="9" nillable="true" ma:displayName="Document Type" ma:default="Case Work" ma:description="" ma:format="Dropdown" ma:internalName="Document_x0020_Type">
      <xsd:simpleType>
        <xsd:restriction base="dms:Choice">
          <xsd:enumeration value="Case Work"/>
          <xsd:enumeration value="Contracts"/>
          <xsd:enumeration value="Correspondence"/>
          <xsd:enumeration value="FOI Requests"/>
          <xsd:enumeration value="Governance"/>
          <xsd:enumeration value="Meetings"/>
          <xsd:enumeration value="Multi Media"/>
          <xsd:enumeration value="Plans"/>
          <xsd:enumeration value="Procurement"/>
          <xsd:enumeration value="Projects"/>
          <xsd:enumeration value="Publications"/>
          <xsd:enumeration value="Reference"/>
          <xsd:enumeration value="Reports"/>
          <xsd:enumeration value="Technical"/>
          <xsd:enumeration value="Template"/>
          <xsd:enumeration value="Migrated 2017"/>
        </xsd:restriction>
      </xsd:simpleType>
    </xsd:element>
    <xsd:element name="Subject_x0020_Matter" ma:index="10" nillable="true" ma:displayName="Subject Matter" ma:internalName="Subject_x0020_Matter" ma:readOnly="false">
      <xsd:simpleType>
        <xsd:restriction base="dms:Text"/>
      </xsd:simpleType>
    </xsd:element>
    <xsd:element name="OOTO_x0020_Author" ma:index="11" nillable="true" ma:displayName="OOTO Author" ma:internalName="OOTO_x0020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2" nillable="true" ma:displayName="Approver" ma:internalName="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13" nillable="true" ma:displayName="Reviewer" ma:internalName="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4" nillable="true" ma:displayName="Review Date" ma:internalName="Review_x0020_Date" ma:readOnly="false">
      <xsd:simpleType>
        <xsd:restriction base="dms:DateTime"/>
      </xsd:simpleType>
    </xsd:element>
    <xsd:element name="External" ma:index="15" nillable="true" ma:displayName="External" ma:internalName="External" ma:readOnly="false">
      <xsd:simpleType>
        <xsd:restriction base="dms:Boolean"/>
      </xsd:simpleType>
    </xsd:element>
    <xsd:element name="Forms" ma:index="16" nillable="true" ma:displayName="Forms" ma:default="Ethics" ma:format="Dropdown" ma:internalName="Forms" ma:readOnly="false">
      <xsd:simpleType>
        <xsd:restriction base="dms:Choice">
          <xsd:enumeration value="Ethics"/>
          <xsd:enumeration value="Electo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9778-cf92-4e27-99b5-20a79882b955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4D474-41BE-41DE-91C3-BC027358C2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537BE2-7669-4162-A463-806D127630EF}">
  <ds:schemaRefs>
    <ds:schemaRef ds:uri="http://schemas.microsoft.com/office/2006/documentManagement/types"/>
    <ds:schemaRef ds:uri="c3859778-cf92-4e27-99b5-20a79882b955"/>
    <ds:schemaRef ds:uri="http://purl.org/dc/elements/1.1/"/>
    <ds:schemaRef ds:uri="fc0105eb-1ccd-4720-b23f-ab5df922411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0B0ED-086C-4877-BB4F-C8D016ED4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DA864-7284-46A1-8760-F6AC5659F9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FFB1AE-FC3F-4B6B-80A4-05F8F99BC52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0E1883E-0CF0-4D9F-AF3B-5E9A2320E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105eb-1ccd-4720-b23f-ab5df922411b"/>
    <ds:schemaRef ds:uri="c3859778-cf92-4e27-99b5-20a7988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other persons</vt:lpstr>
    </vt:vector>
  </TitlesOfParts>
  <Company>Office of the Ombudsman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other persons</dc:title>
  <dc:creator>IT Unit</dc:creator>
  <cp:lastModifiedBy>Miriam Harkin</cp:lastModifiedBy>
  <cp:revision>3</cp:revision>
  <cp:lastPrinted>2018-09-24T14:53:00Z</cp:lastPrinted>
  <dcterms:created xsi:type="dcterms:W3CDTF">2021-07-06T13:43:00Z</dcterms:created>
  <dcterms:modified xsi:type="dcterms:W3CDTF">2021-07-06T13:45:00Z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0x01010001BA71BEE718FE4DBE2EFD201D7A118F4E00AE2E87440FCAFC4E830E90CCBB0CBC30</vt:lpwstr>
  </property>
  <property fmtid="{D5CDD505-2E9C-101B-9397-08002B2CF9AE}" pid="3" name="_dlc_DocIdItemGuid">
    <vt:lpwstr>763cafb9-c8fb-418c-a78d-47411f8bf194</vt:lpwstr>
  </property>
  <property fmtid="{D5CDD505-2E9C-101B-9397-08002B2CF9AE}" pid="4" name="Guidelines">
    <vt:lpwstr>Ethics</vt:lpwstr>
  </property>
</Properties>
</file>